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42" w:rsidRDefault="00F61D31" w:rsidP="00F61D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1D31">
        <w:rPr>
          <w:rFonts w:ascii="Times New Roman" w:hAnsi="Times New Roman" w:cs="Times New Roman"/>
          <w:sz w:val="28"/>
          <w:szCs w:val="28"/>
        </w:rPr>
        <w:t>Wakacyjne rady dla Olka i Ady …</w:t>
      </w:r>
    </w:p>
    <w:p w:rsidR="00F61D31" w:rsidRDefault="00F61D31" w:rsidP="00F61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C537790" wp14:editId="243F6155">
            <wp:extent cx="5760720" cy="3241132"/>
            <wp:effectExtent l="0" t="0" r="0" b="0"/>
            <wp:docPr id="1" name="Obraz 1" descr="Przedszkole Publiczne w Szczyrku - BEZPIECZNE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Publiczne w Szczyrku - BEZPIECZNE WAKAC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31" w:rsidRDefault="00F61D31" w:rsidP="00F61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A8D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="00F61D31">
        <w:rPr>
          <w:rFonts w:ascii="Times New Roman" w:hAnsi="Times New Roman" w:cs="Times New Roman"/>
          <w:sz w:val="28"/>
          <w:szCs w:val="28"/>
        </w:rPr>
        <w:t xml:space="preserve"> Magiczny worek. Rozwijanie percepcji dotykowej. Rodzic chowa w worku zabawki lub przedmioty kojarzące się z letnim wypoczynkiem ( okulary przeciwsłoneczne , łopatka, wiaderko, krem do opalania, czapka z daszkiem, łódeczka, piłka itp.). Dziecko ogląda przedmioty, opowiada o zastosowaniu przedmiotów oraz w miarę możliwości dzieli nazwy przedmiotów na głoski lub sylaby. Po zakończeniu ponownie umieszczamy przedmioty w worku , zasłaniamy oczy dziecka i prosimy aby za pomocą dotyku wyciągnął przedmiot wg instrukcji rodzica np.: okulary, wiaderko itp.</w:t>
      </w:r>
    </w:p>
    <w:p w:rsidR="00F61D31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F61D31">
        <w:rPr>
          <w:rFonts w:ascii="Times New Roman" w:hAnsi="Times New Roman" w:cs="Times New Roman"/>
          <w:sz w:val="28"/>
          <w:szCs w:val="28"/>
        </w:rPr>
        <w:t xml:space="preserve">. Quiz Tak – Nie. Rodzic przygotowuje dwie kartki z napisami TAK i NIE. </w:t>
      </w:r>
    </w:p>
    <w:p w:rsidR="00F61D31" w:rsidRDefault="00F61D31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Omawia z dzieckiem rysunek znajdujący się powyżej dotyczący zasad bezpieczeństwa , </w:t>
      </w:r>
      <w:r w:rsidR="00D95A8D">
        <w:rPr>
          <w:rFonts w:ascii="Times New Roman" w:hAnsi="Times New Roman" w:cs="Times New Roman"/>
          <w:sz w:val="28"/>
          <w:szCs w:val="28"/>
        </w:rPr>
        <w:t xml:space="preserve">sprawdza wiedzę dziecka dotyczącą znajomości swoich danych ( imię, nazwisko, adres zamieszkania, miejscowość, imiona i nazwiska rodziców). Omawiamy z dzieckiem dlaczego ważne jest aby znało podstawowe dane dotyczące swojej osoby oraz zasady bezpiecznych </w:t>
      </w:r>
      <w:proofErr w:type="spellStart"/>
      <w:r w:rsidR="00D95A8D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="00D95A8D">
        <w:rPr>
          <w:rFonts w:ascii="Times New Roman" w:hAnsi="Times New Roman" w:cs="Times New Roman"/>
          <w:sz w:val="28"/>
          <w:szCs w:val="28"/>
        </w:rPr>
        <w:t xml:space="preserve"> podczas wakacji. Po rozmowie rodzic rozpoczyna quiz – dziecko odpowiada na pytania unosząc do góry odpowiedni napis TAK/NIE.</w:t>
      </w:r>
    </w:p>
    <w:p w:rsidR="00D95A8D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Po górach spacerujemy w czasie burzy.</w:t>
      </w:r>
    </w:p>
    <w:p w:rsidR="00D95A8D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Nie zbliżamy się do nieznanych / dzikich zwierząt.</w:t>
      </w:r>
    </w:p>
    <w:p w:rsidR="00D95A8D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3). W lesie można krzyczeć.</w:t>
      </w:r>
    </w:p>
    <w:p w:rsidR="00D95A8D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Podczas upałów należy osłaniać głowę przed słońcem.</w:t>
      </w:r>
    </w:p>
    <w:p w:rsidR="00D95A8D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Na plaży opalamy się od rana do wieczora.</w:t>
      </w:r>
    </w:p>
    <w:p w:rsidR="00D95A8D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W górach wędrujemy po wyznaczonych szlakach.</w:t>
      </w:r>
    </w:p>
    <w:p w:rsidR="00D95A8D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Kąpiemy się w miejscach niestrzeżonych.</w:t>
      </w:r>
    </w:p>
    <w:p w:rsidR="00D95A8D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8).Zawsze przebywamy blisko opiekunów.</w:t>
      </w:r>
    </w:p>
    <w:p w:rsidR="00D95A8D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9). Możemy bez opieki wchodzić do kąpieliska.</w:t>
      </w:r>
    </w:p>
    <w:p w:rsidR="00D95A8D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10). Rozmawiamy z obcymi nam ludźmi.</w:t>
      </w:r>
    </w:p>
    <w:p w:rsidR="00D95A8D" w:rsidRDefault="00D95A8D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217F62">
        <w:rPr>
          <w:rFonts w:ascii="Times New Roman" w:hAnsi="Times New Roman" w:cs="Times New Roman"/>
          <w:sz w:val="28"/>
          <w:szCs w:val="28"/>
        </w:rPr>
        <w:t>Gra interaktywna- głoski . Dziecko razem z rodzicem rozpoczyna grę , nazywają przedmioty. Dziecko naciska odpowiednią literę czyli taką na jaką głoskę rozpoczyna się dany przedmiot.</w:t>
      </w:r>
    </w:p>
    <w:p w:rsidR="00217F62" w:rsidRDefault="00217F62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D4B3F36" wp14:editId="6D96C13F">
            <wp:extent cx="5760720" cy="3229457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62" w:rsidRDefault="00965F8D" w:rsidP="00F61D31">
      <w:hyperlink r:id="rId7" w:history="1">
        <w:r w:rsidR="00217F62">
          <w:rPr>
            <w:rStyle w:val="Hipercze"/>
          </w:rPr>
          <w:t>https://view.genial.ly/5ee9b8b68bed1e0d935548d6</w:t>
        </w:r>
      </w:hyperlink>
    </w:p>
    <w:p w:rsidR="00E65FA6" w:rsidRDefault="00217F62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 w:rsidR="00E65FA6">
        <w:rPr>
          <w:rFonts w:ascii="Times New Roman" w:hAnsi="Times New Roman" w:cs="Times New Roman"/>
          <w:sz w:val="28"/>
          <w:szCs w:val="28"/>
        </w:rPr>
        <w:t xml:space="preserve"> Posłuchaj i obejrzyj teledysk edukacyjny „ Znam numery alarmowe”</w:t>
      </w:r>
    </w:p>
    <w:p w:rsidR="00217F62" w:rsidRDefault="00217F62" w:rsidP="00F61D31"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65FA6">
          <w:rPr>
            <w:rStyle w:val="Hipercze"/>
          </w:rPr>
          <w:t>https://www.youtube.com/watch?v=EoeHbcDItx0</w:t>
        </w:r>
      </w:hyperlink>
    </w:p>
    <w:p w:rsidR="00E43945" w:rsidRDefault="00E43945" w:rsidP="00F61D31">
      <w:pPr>
        <w:rPr>
          <w:rFonts w:ascii="Times New Roman" w:hAnsi="Times New Roman" w:cs="Times New Roman"/>
          <w:sz w:val="28"/>
          <w:szCs w:val="28"/>
        </w:rPr>
      </w:pPr>
      <w:r w:rsidRPr="00E43945">
        <w:rPr>
          <w:rFonts w:ascii="Times New Roman" w:hAnsi="Times New Roman" w:cs="Times New Roman"/>
          <w:sz w:val="28"/>
          <w:szCs w:val="28"/>
        </w:rPr>
        <w:t xml:space="preserve">Po </w:t>
      </w:r>
      <w:r>
        <w:rPr>
          <w:rFonts w:ascii="Times New Roman" w:hAnsi="Times New Roman" w:cs="Times New Roman"/>
          <w:sz w:val="28"/>
          <w:szCs w:val="28"/>
        </w:rPr>
        <w:t>wysłuchaniu utwory rodzic z dzieckiem wspólnie projektują  na kartonikach odpowiednie numery alarmowe</w:t>
      </w:r>
    </w:p>
    <w:p w:rsidR="00E43945" w:rsidRDefault="00E43945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112- ogólnoeuropejski numer alarmowy</w:t>
      </w:r>
    </w:p>
    <w:p w:rsidR="00E43945" w:rsidRDefault="00E43945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999- pogotowie ratunkowe</w:t>
      </w:r>
    </w:p>
    <w:p w:rsidR="00E43945" w:rsidRDefault="00E43945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998- straż pożarna</w:t>
      </w:r>
    </w:p>
    <w:p w:rsidR="00E43945" w:rsidRDefault="00E43945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997- policja</w:t>
      </w:r>
    </w:p>
    <w:p w:rsidR="00E43945" w:rsidRDefault="00E43945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wykonaniu kartoników rodzic podaje różne sytuacje zagrażające życiu a zadaniem dziecka jest wskazanie odpowiedniego do sytuacji numeru alarmowego.</w:t>
      </w:r>
    </w:p>
    <w:p w:rsidR="00E43945" w:rsidRDefault="00E43945" w:rsidP="00F61D31">
      <w:pPr>
        <w:rPr>
          <w:rFonts w:ascii="Times New Roman" w:hAnsi="Times New Roman" w:cs="Times New Roman"/>
          <w:sz w:val="28"/>
          <w:szCs w:val="28"/>
        </w:rPr>
      </w:pPr>
    </w:p>
    <w:p w:rsidR="00E43945" w:rsidRDefault="00212B4A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Gimnastyka. Zakręć i ćwicz.</w:t>
      </w:r>
    </w:p>
    <w:p w:rsidR="00212B4A" w:rsidRDefault="00212B4A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266C117" wp14:editId="2BDC21D0">
            <wp:extent cx="5760720" cy="3099618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4A" w:rsidRDefault="00965F8D" w:rsidP="00F61D3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12B4A">
          <w:rPr>
            <w:rStyle w:val="Hipercze"/>
          </w:rPr>
          <w:t>https://view.genial.ly/5e81d0855384180d8dc648bb</w:t>
        </w:r>
      </w:hyperlink>
    </w:p>
    <w:p w:rsidR="00E43945" w:rsidRDefault="00212B4A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Karty pracy:</w:t>
      </w:r>
    </w:p>
    <w:p w:rsidR="00212B4A" w:rsidRDefault="00212B4A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 latki cz. 5 nr 90, </w:t>
      </w:r>
    </w:p>
    <w:p w:rsidR="00212B4A" w:rsidRPr="00E43945" w:rsidRDefault="00212B4A" w:rsidP="00F6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latki cz. 5 nr 76</w:t>
      </w:r>
    </w:p>
    <w:sectPr w:rsidR="00212B4A" w:rsidRPr="00E4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9E"/>
    <w:rsid w:val="00212B4A"/>
    <w:rsid w:val="00217F62"/>
    <w:rsid w:val="00554FAD"/>
    <w:rsid w:val="00965F8D"/>
    <w:rsid w:val="00C37B42"/>
    <w:rsid w:val="00D95A8D"/>
    <w:rsid w:val="00E43945"/>
    <w:rsid w:val="00E65FA6"/>
    <w:rsid w:val="00F61D31"/>
    <w:rsid w:val="00F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D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5A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7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D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5A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7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eHbcDItx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e9b8b68bed1e0d935548d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ew.genial.ly/5e81d0855384180d8dc648b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2263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2020-06-17T20:16:00Z</dcterms:created>
  <dcterms:modified xsi:type="dcterms:W3CDTF">2020-06-17T20:16:00Z</dcterms:modified>
</cp:coreProperties>
</file>